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5A6D42" w:rsidRDefault="00EB0E62">
      <w:pPr>
        <w:rPr>
          <w:sz w:val="32"/>
          <w:szCs w:val="32"/>
        </w:rPr>
      </w:pPr>
      <w:r w:rsidRPr="00EB0E62">
        <w:rPr>
          <w:sz w:val="32"/>
          <w:szCs w:val="32"/>
        </w:rPr>
        <w:t>Καλημέρα και καλή εβδομάδα παιδιά μου,</w:t>
      </w:r>
    </w:p>
    <w:p w:rsidR="00EB0E62" w:rsidRDefault="00EB0E62" w:rsidP="00EB0E62">
      <w:pPr>
        <w:ind w:left="-993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472440" cy="406400"/>
                <wp:effectExtent l="0" t="0" r="3810" b="0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406400"/>
                          <a:chOff x="0" y="0"/>
                          <a:chExt cx="5274310" cy="4299585"/>
                        </a:xfrm>
                      </wpg:grpSpPr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Πλαίσιο κειμένου 2"/>
                        <wps:cNvSpPr txBox="1"/>
                        <wps:spPr>
                          <a:xfrm>
                            <a:off x="0" y="395605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0E62" w:rsidRPr="00EB0E62" w:rsidRDefault="00EB0E62" w:rsidP="00EB0E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EB0E62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Pr="00EB0E62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8" w:history="1">
                                <w:r w:rsidRPr="00EB0E62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Ομάδα 3" o:spid="_x0000_s1026" style="width:37.2pt;height:32pt;mso-position-horizontal-relative:char;mso-position-vertical-relative:line" coordsize="52743,42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width:52743;height:39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top:39560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B0E62" w:rsidRPr="00EB0E62" w:rsidRDefault="00EB0E62" w:rsidP="00EB0E6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EB0E62">
                            <w:rPr>
                              <w:rStyle w:val="-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 w:rsidRPr="00EB0E62"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1" w:history="1">
                          <w:r w:rsidRPr="00EB0E62">
                            <w:rPr>
                              <w:rStyle w:val="-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32"/>
          <w:szCs w:val="32"/>
        </w:rPr>
        <w:t xml:space="preserve">Διαβάστε από το βιβλίο της Γλώσσας, σελ. 78 </w:t>
      </w:r>
    </w:p>
    <w:p w:rsidR="00EB0E62" w:rsidRDefault="00EB0E62">
      <w:pPr>
        <w:rPr>
          <w:sz w:val="32"/>
          <w:szCs w:val="32"/>
        </w:rPr>
      </w:pPr>
      <w:r>
        <w:rPr>
          <w:sz w:val="32"/>
          <w:szCs w:val="32"/>
        </w:rPr>
        <w:t>Το μάθημα «Ένα δέντρο ταξιδεύει» δυνατά και καθαρά θέλω.</w:t>
      </w:r>
    </w:p>
    <w:p w:rsidR="009B7561" w:rsidRDefault="00EB0E62" w:rsidP="009B7561">
      <w:pPr>
        <w:rPr>
          <w:sz w:val="32"/>
          <w:szCs w:val="32"/>
        </w:rPr>
      </w:pPr>
      <w:r>
        <w:rPr>
          <w:sz w:val="32"/>
          <w:szCs w:val="32"/>
        </w:rPr>
        <w:t>Μετά γράψτε μου τη συνέχεια της ιστορίας</w:t>
      </w:r>
      <w:r w:rsidR="009B7561">
        <w:rPr>
          <w:sz w:val="32"/>
          <w:szCs w:val="32"/>
        </w:rPr>
        <w:t>: Θ</w:t>
      </w:r>
      <w:r w:rsidRPr="00EB0E62">
        <w:rPr>
          <w:sz w:val="32"/>
          <w:szCs w:val="32"/>
        </w:rPr>
        <w:t xml:space="preserve">α καταφέρει το δέντρο να ταξιδέψει και με ποιον τρόπο; </w:t>
      </w:r>
      <w:r w:rsidR="009B7561">
        <w:rPr>
          <w:sz w:val="32"/>
          <w:szCs w:val="32"/>
        </w:rPr>
        <w:t xml:space="preserve"> </w:t>
      </w:r>
      <w:r>
        <w:rPr>
          <w:sz w:val="32"/>
          <w:szCs w:val="32"/>
        </w:rPr>
        <w:t>Πήγε μόνο μέχρι το βουνό γιατί εκεί νόμιζε ότι τελείωνε ο κόσμος ή κατάφερε να κάνει τον γύρο του κόσμου;</w:t>
      </w:r>
    </w:p>
    <w:p w:rsidR="00EB0E62" w:rsidRDefault="00EB0E62" w:rsidP="009B7561">
      <w:pPr>
        <w:rPr>
          <w:sz w:val="32"/>
          <w:szCs w:val="32"/>
        </w:rPr>
      </w:pPr>
      <w:r>
        <w:rPr>
          <w:sz w:val="32"/>
          <w:szCs w:val="32"/>
        </w:rPr>
        <w:t>Περιμένω να δω τη φαντασία σας!</w:t>
      </w:r>
    </w:p>
    <w:p w:rsidR="00EB0E62" w:rsidRPr="009B7561" w:rsidRDefault="009B7561" w:rsidP="00EB0E62">
      <w:pPr>
        <w:pStyle w:val="a3"/>
        <w:ind w:left="792"/>
        <w:rPr>
          <w:sz w:val="32"/>
          <w:szCs w:val="32"/>
        </w:rPr>
      </w:pPr>
      <w:r w:rsidRPr="009B7561">
        <w:rPr>
          <w:sz w:val="32"/>
          <w:szCs w:val="32"/>
        </w:rPr>
        <w:t xml:space="preserve">                                                                          </w:t>
      </w:r>
    </w:p>
    <w:p w:rsidR="00EB0E62" w:rsidRPr="009B7561" w:rsidRDefault="00EB0E62" w:rsidP="009B7561">
      <w:pPr>
        <w:pStyle w:val="a3"/>
        <w:ind w:left="-851" w:right="-105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4FA78AE3" wp14:editId="698809F8">
                <wp:extent cx="472440" cy="406400"/>
                <wp:effectExtent l="0" t="0" r="3810" b="0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406400"/>
                          <a:chOff x="0" y="0"/>
                          <a:chExt cx="5274310" cy="4299585"/>
                        </a:xfrm>
                      </wpg:grpSpPr>
                      <pic:pic xmlns:pic="http://schemas.openxmlformats.org/drawingml/2006/picture">
                        <pic:nvPicPr>
                          <pic:cNvPr id="5" name="Εικόνα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Πλαίσιο κειμένου 6"/>
                        <wps:cNvSpPr txBox="1"/>
                        <wps:spPr>
                          <a:xfrm>
                            <a:off x="0" y="395605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B0E62" w:rsidRPr="00EB0E62" w:rsidRDefault="00EB0E62" w:rsidP="00EB0E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EB0E62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Pr="00EB0E62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3" w:history="1">
                                <w:r w:rsidRPr="00EB0E62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78AE3" id="Ομάδα 4" o:spid="_x0000_s1029" style="width:37.2pt;height:32pt;mso-position-horizontal-relative:char;mso-position-vertical-relative:line" coordsize="52743,42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">
                <v:shape id="Εικόνα 5" o:spid="_x0000_s1030" type="#_x0000_t75" style="position:absolute;width:52743;height:39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">
                  <v:imagedata r:id="rId9" o:title=""/>
                </v:shape>
                <v:shape id="Πλαίσιο κειμένου 6" o:spid="_x0000_s1031" type="#_x0000_t202" style="position:absolute;top:39560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B0E62" w:rsidRPr="00EB0E62" w:rsidRDefault="00EB0E62" w:rsidP="00EB0E6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EB0E62">
                            <w:rPr>
                              <w:rStyle w:val="-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 w:rsidRPr="00EB0E62"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5" w:history="1">
                          <w:r w:rsidRPr="00EB0E62">
                            <w:rPr>
                              <w:rStyle w:val="-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32"/>
          <w:szCs w:val="32"/>
        </w:rPr>
        <w:t xml:space="preserve">Να κάνουμε και λίγη </w:t>
      </w:r>
      <w:r w:rsidR="009B7561">
        <w:rPr>
          <w:sz w:val="32"/>
          <w:szCs w:val="32"/>
        </w:rPr>
        <w:t>Μελέτη Περιβάλλοντος:</w:t>
      </w:r>
      <w:r w:rsidR="009B7561" w:rsidRPr="009B7561">
        <w:rPr>
          <w:sz w:val="32"/>
          <w:szCs w:val="32"/>
        </w:rPr>
        <w:t xml:space="preserve">   </w:t>
      </w:r>
      <w:r w:rsidR="009B7561">
        <w:rPr>
          <w:noProof/>
        </w:rPr>
        <w:drawing>
          <wp:inline distT="0" distB="0" distL="0" distR="0" wp14:anchorId="0F5031FD" wp14:editId="129A77E0">
            <wp:extent cx="1828800" cy="1554480"/>
            <wp:effectExtent l="0" t="0" r="0" b="7620"/>
            <wp:docPr id="8" name="Εικόνα 8" descr="662 Best Δελφίνια images in 2020 | Ιππόκαμπος, Υποβρύχι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62 Best Δελφίνια images in 2020 | Ιππόκαμπος, Υποβρύχιες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561" w:rsidRPr="009B7561">
        <w:rPr>
          <w:sz w:val="32"/>
          <w:szCs w:val="32"/>
        </w:rPr>
        <w:t xml:space="preserve">           </w:t>
      </w:r>
    </w:p>
    <w:p w:rsidR="009B7561" w:rsidRDefault="009B7561" w:rsidP="009B7561">
      <w:pPr>
        <w:pStyle w:val="a3"/>
        <w:ind w:left="-851" w:right="-766"/>
      </w:pPr>
      <w:hyperlink r:id="rId17" w:history="1">
        <w:r w:rsidRPr="009B7561">
          <w:rPr>
            <w:color w:val="0000FF"/>
            <w:u w:val="single"/>
          </w:rPr>
          <w:t>https://www.youtube.com/watch?v=aFR8aBKDPRs</w:t>
        </w:r>
      </w:hyperlink>
      <w:r w:rsidRPr="009B7561">
        <w:t xml:space="preserve">                                                          </w:t>
      </w:r>
    </w:p>
    <w:p w:rsidR="009B7561" w:rsidRDefault="009B7561" w:rsidP="00EB0E62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θα ήθελα να μου γράψετε αν σας αρέσουν αυτά τα </w:t>
      </w:r>
    </w:p>
    <w:p w:rsidR="009B7561" w:rsidRDefault="009B7561" w:rsidP="00EB0E62">
      <w:pPr>
        <w:pStyle w:val="a3"/>
        <w:ind w:left="-851"/>
        <w:rPr>
          <w:sz w:val="32"/>
          <w:szCs w:val="32"/>
        </w:rPr>
      </w:pPr>
      <w:proofErr w:type="spellStart"/>
      <w:r>
        <w:rPr>
          <w:sz w:val="32"/>
          <w:szCs w:val="32"/>
        </w:rPr>
        <w:t>βιντεάκια</w:t>
      </w:r>
      <w:proofErr w:type="spellEnd"/>
      <w:r>
        <w:rPr>
          <w:sz w:val="32"/>
          <w:szCs w:val="32"/>
        </w:rPr>
        <w:t xml:space="preserve"> για τα ζώα</w:t>
      </w:r>
    </w:p>
    <w:p w:rsidR="009B7561" w:rsidRDefault="009B7561" w:rsidP="00EB0E62">
      <w:pPr>
        <w:pStyle w:val="a3"/>
        <w:ind w:left="-851"/>
        <w:rPr>
          <w:sz w:val="32"/>
          <w:szCs w:val="32"/>
        </w:rPr>
      </w:pPr>
    </w:p>
    <w:p w:rsidR="009B7561" w:rsidRDefault="009B7561" w:rsidP="00EB0E62">
      <w:pPr>
        <w:pStyle w:val="a3"/>
        <w:ind w:left="-851"/>
        <w:rPr>
          <w:sz w:val="32"/>
          <w:szCs w:val="32"/>
        </w:rPr>
      </w:pPr>
    </w:p>
    <w:p w:rsidR="009B7561" w:rsidRPr="008D6305" w:rsidRDefault="009B7561" w:rsidP="00EB0E62">
      <w:pPr>
        <w:pStyle w:val="a3"/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και σήμερα ο κλήρος </w:t>
      </w:r>
      <w:proofErr w:type="spellStart"/>
      <w:r>
        <w:rPr>
          <w:sz w:val="32"/>
          <w:szCs w:val="32"/>
        </w:rPr>
        <w:t>πέφτειιιιιιιιιιιιιιιιιι</w:t>
      </w:r>
      <w:proofErr w:type="spellEnd"/>
      <w:r>
        <w:rPr>
          <w:sz w:val="32"/>
          <w:szCs w:val="32"/>
        </w:rPr>
        <w:t>:</w:t>
      </w:r>
      <w:r w:rsidR="008D6305" w:rsidRPr="008D6305">
        <w:rPr>
          <w:sz w:val="32"/>
          <w:szCs w:val="32"/>
        </w:rPr>
        <w:t xml:space="preserve">      </w:t>
      </w:r>
      <w:r w:rsidR="008D6305">
        <w:rPr>
          <w:noProof/>
        </w:rPr>
        <w:drawing>
          <wp:inline distT="0" distB="0" distL="0" distR="0" wp14:anchorId="6E3380A6" wp14:editId="48DB5771">
            <wp:extent cx="1181100" cy="1226820"/>
            <wp:effectExtent l="0" t="0" r="0" b="0"/>
            <wp:docPr id="9" name="Εικόνα 9" descr="Captain Hook | Παιδότοπος Καλλιθέα Αθήνα,Παιδικά Πάρτ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ain Hook | Παιδότοπος Καλλιθέα Αθήνα,Παιδικά Πάρτυ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305" w:rsidRPr="008D6305">
        <w:rPr>
          <w:sz w:val="32"/>
          <w:szCs w:val="32"/>
        </w:rPr>
        <w:t xml:space="preserve">     </w:t>
      </w:r>
      <w:bookmarkStart w:id="0" w:name="_GoBack"/>
      <w:bookmarkEnd w:id="0"/>
    </w:p>
    <w:p w:rsidR="009B7561" w:rsidRDefault="009B7561" w:rsidP="00EB0E62">
      <w:pPr>
        <w:pStyle w:val="a3"/>
        <w:ind w:left="-851"/>
        <w:rPr>
          <w:sz w:val="32"/>
          <w:szCs w:val="32"/>
        </w:rPr>
      </w:pPr>
    </w:p>
    <w:p w:rsidR="003A08F4" w:rsidRPr="008D6305" w:rsidRDefault="009B7561" w:rsidP="00EB0E62">
      <w:pPr>
        <w:pStyle w:val="a3"/>
        <w:ind w:left="-851"/>
        <w:rPr>
          <w:sz w:val="144"/>
          <w:szCs w:val="144"/>
          <w:lang w:val="en-US"/>
        </w:rPr>
      </w:pPr>
      <w:r>
        <w:rPr>
          <w:sz w:val="144"/>
          <w:szCs w:val="144"/>
        </w:rPr>
        <w:t>ΜΑΡΙΑ</w:t>
      </w:r>
      <w:r w:rsidR="003A08F4">
        <w:rPr>
          <w:sz w:val="144"/>
          <w:szCs w:val="144"/>
        </w:rPr>
        <w:t xml:space="preserve"> </w:t>
      </w:r>
    </w:p>
    <w:p w:rsidR="009B7561" w:rsidRPr="009B7561" w:rsidRDefault="003A08F4" w:rsidP="003A08F4">
      <w:pPr>
        <w:pStyle w:val="a3"/>
        <w:ind w:left="-851" w:right="-766"/>
        <w:rPr>
          <w:sz w:val="144"/>
          <w:szCs w:val="144"/>
        </w:rPr>
      </w:pPr>
      <w:r>
        <w:rPr>
          <w:sz w:val="144"/>
          <w:szCs w:val="144"/>
        </w:rPr>
        <w:t>ΒΑΣΙΛΟΠΟΥΛΟΥ</w:t>
      </w:r>
    </w:p>
    <w:sectPr w:rsidR="009B7561" w:rsidRPr="009B7561" w:rsidSect="008D6305">
      <w:pgSz w:w="11906" w:h="16838"/>
      <w:pgMar w:top="568" w:right="1800" w:bottom="284" w:left="180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6F16"/>
    <w:multiLevelType w:val="hybridMultilevel"/>
    <w:tmpl w:val="FD567C9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62"/>
    <w:rsid w:val="003A08F4"/>
    <w:rsid w:val="005A6D42"/>
    <w:rsid w:val="008D6305"/>
    <w:rsid w:val="009B7561"/>
    <w:rsid w:val="00E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76E5"/>
  <w15:chartTrackingRefBased/>
  <w15:docId w15:val="{7D9DF1AA-0E7F-4A58-A7A4-115E70F1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6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B0E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0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pythagoreionip.blogspot.com/2013/04/blog-post_3.html" TargetMode="External"/><Relationship Id="rId12" Type="http://schemas.openxmlformats.org/officeDocument/2006/relationships/hyperlink" Target="https://pythagoreionip.blogspot.com/2013/04/blog-post_3.html" TargetMode="External"/><Relationship Id="rId17" Type="http://schemas.openxmlformats.org/officeDocument/2006/relationships/hyperlink" Target="https://www.youtube.com/watch?v=aFR8aBKDPRs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ythagoreionip.blogspot.com/2013/04/blog-post_3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s://pythagoreionip.blogspot.com/2013/04/blog-post_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ythagoreionip.blogspot.com/2013/04/blog-post_3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3</cp:revision>
  <dcterms:created xsi:type="dcterms:W3CDTF">2020-04-05T20:52:00Z</dcterms:created>
  <dcterms:modified xsi:type="dcterms:W3CDTF">2020-04-05T21:37:00Z</dcterms:modified>
</cp:coreProperties>
</file>