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8B898" w14:textId="5D1E0C05" w:rsidR="00B57BC4" w:rsidRDefault="006F2509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6F2509">
        <w:rPr>
          <w:rFonts w:ascii="Arial" w:hAnsi="Arial" w:cs="Arial"/>
          <w:sz w:val="28"/>
          <w:szCs w:val="28"/>
        </w:rPr>
        <w:t xml:space="preserve">Σήμερα θέλω να μάθετε καλά πώς λέγονται οι αριθμοί σε μια αφαίρεση, δηλαδή οι </w:t>
      </w:r>
      <w:r w:rsidRPr="006F2509">
        <w:rPr>
          <w:rFonts w:ascii="Arial" w:hAnsi="Arial" w:cs="Arial"/>
          <w:b/>
          <w:bCs/>
          <w:sz w:val="32"/>
          <w:szCs w:val="32"/>
        </w:rPr>
        <w:t>ΟΡΟΙ</w:t>
      </w:r>
      <w:r w:rsidRPr="006F2509">
        <w:rPr>
          <w:rFonts w:ascii="Arial" w:hAnsi="Arial" w:cs="Arial"/>
          <w:b/>
          <w:bCs/>
          <w:sz w:val="28"/>
          <w:szCs w:val="28"/>
        </w:rPr>
        <w:t xml:space="preserve"> </w:t>
      </w:r>
      <w:r w:rsidRPr="006F2509">
        <w:rPr>
          <w:rFonts w:ascii="Arial" w:hAnsi="Arial" w:cs="Arial"/>
          <w:sz w:val="28"/>
          <w:szCs w:val="28"/>
        </w:rPr>
        <w:t xml:space="preserve">της αφαίρεσης. Έπειτα θα μάθετε με ποιο τρόπο βλέπουμε αν η αφαίρεση μας είναι σωστή. Κάνουμε δηλαδή </w:t>
      </w:r>
      <w:r w:rsidRPr="006F2509">
        <w:rPr>
          <w:rFonts w:ascii="Arial" w:hAnsi="Arial" w:cs="Arial"/>
          <w:b/>
          <w:bCs/>
          <w:sz w:val="32"/>
          <w:szCs w:val="32"/>
          <w:u w:val="single"/>
        </w:rPr>
        <w:t>ΕΠΑΛΗΘΕΥΣΗ</w:t>
      </w:r>
    </w:p>
    <w:p w14:paraId="64BFF115" w14:textId="0DFCEE69" w:rsidR="006F2509" w:rsidRPr="006F2509" w:rsidRDefault="00391A81" w:rsidP="00391A81">
      <w:pPr>
        <w:pStyle w:val="a3"/>
        <w:numPr>
          <w:ilvl w:val="0"/>
          <w:numId w:val="1"/>
        </w:numPr>
        <w:ind w:left="-1701" w:right="-1475" w:hanging="4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6F2509">
        <w:rPr>
          <w:rFonts w:ascii="Arial" w:hAnsi="Arial" w:cs="Arial"/>
          <w:sz w:val="28"/>
          <w:szCs w:val="28"/>
        </w:rPr>
        <w:t xml:space="preserve">Διάβασε καλά τα πινακάκια και όταν τα καταλάβεις προχωράς στις ασκήσεις (στην </w:t>
      </w:r>
      <w:r>
        <w:rPr>
          <w:rFonts w:ascii="Arial" w:hAnsi="Arial" w:cs="Arial"/>
          <w:sz w:val="28"/>
          <w:szCs w:val="28"/>
        </w:rPr>
        <w:t xml:space="preserve">   </w:t>
      </w:r>
      <w:r w:rsidR="006F2509">
        <w:rPr>
          <w:rFonts w:ascii="Arial" w:hAnsi="Arial" w:cs="Arial"/>
          <w:sz w:val="28"/>
          <w:szCs w:val="28"/>
        </w:rPr>
        <w:t>αφαίρεση που έχει το 100 μειωτέο, το 0 θα πάρει από τον γείτονα 10 μια δεκάδα για να μεγαλώσει και να γίνει 10)</w:t>
      </w:r>
      <w:r w:rsidR="006F2509" w:rsidRPr="006F2509">
        <w:rPr>
          <w:noProof/>
        </w:rPr>
        <w:t xml:space="preserve"> </w:t>
      </w:r>
      <w:r>
        <w:rPr>
          <w:noProof/>
        </w:rPr>
        <w:drawing>
          <wp:inline distT="0" distB="0" distL="0" distR="0" wp14:anchorId="5F698CDE" wp14:editId="383BF548">
            <wp:extent cx="6903720" cy="5379720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03720" cy="537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D46F1C" wp14:editId="24A25681">
            <wp:extent cx="6743700" cy="31623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A17436C" wp14:editId="032E2650">
            <wp:extent cx="7482840" cy="4053840"/>
            <wp:effectExtent l="0" t="0" r="3810" b="381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82840" cy="405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9FEFA5" wp14:editId="223B4C82">
            <wp:extent cx="7780020" cy="6217920"/>
            <wp:effectExtent l="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80020" cy="621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2509" w:rsidRPr="006F2509" w:rsidSect="00391A81">
      <w:pgSz w:w="11906" w:h="16838"/>
      <w:pgMar w:top="426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1E3DE8"/>
    <w:multiLevelType w:val="hybridMultilevel"/>
    <w:tmpl w:val="4EC2F01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509"/>
    <w:rsid w:val="00391A81"/>
    <w:rsid w:val="006F2509"/>
    <w:rsid w:val="00B5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653D4"/>
  <w15:chartTrackingRefBased/>
  <w15:docId w15:val="{F38F6C73-6183-4E03-B126-611CFE5A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stavrinaki</dc:creator>
  <cp:keywords/>
  <dc:description/>
  <cp:lastModifiedBy>maria stavrinaki</cp:lastModifiedBy>
  <cp:revision>1</cp:revision>
  <dcterms:created xsi:type="dcterms:W3CDTF">2020-05-21T15:12:00Z</dcterms:created>
  <dcterms:modified xsi:type="dcterms:W3CDTF">2020-05-21T15:26:00Z</dcterms:modified>
</cp:coreProperties>
</file>